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5FC3550E" w:rsidR="006F0F17" w:rsidRPr="006F0F17" w:rsidRDefault="00D065F1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D065F1">
        <w:rPr>
          <w:rFonts w:ascii="Arial" w:hAnsi="Arial" w:cs="Arial"/>
          <w:b/>
          <w:bCs/>
          <w:color w:val="FF0000"/>
          <w:sz w:val="22"/>
          <w:szCs w:val="22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>of</w:t>
      </w:r>
      <w:proofErr w:type="spellEnd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 xml:space="preserve"> 765 </w:t>
      </w:r>
      <w:proofErr w:type="spellStart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>kv</w:t>
      </w:r>
      <w:proofErr w:type="spellEnd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 xml:space="preserve"> d/c </w:t>
      </w:r>
      <w:proofErr w:type="spellStart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>mandsaur</w:t>
      </w:r>
      <w:proofErr w:type="spellEnd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 xml:space="preserve"> PS – </w:t>
      </w:r>
      <w:proofErr w:type="spellStart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>khandwa</w:t>
      </w:r>
      <w:proofErr w:type="spellEnd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 xml:space="preserve"> (new) line- part-I (TL04) under POWERGRID </w:t>
      </w:r>
      <w:proofErr w:type="spellStart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>sirohi-khandwa</w:t>
      </w:r>
      <w:proofErr w:type="spellEnd"/>
      <w:r w:rsidRPr="00D065F1">
        <w:rPr>
          <w:rFonts w:ascii="Arial" w:hAnsi="Arial" w:cs="Arial"/>
          <w:b/>
          <w:bCs/>
          <w:color w:val="FF0000"/>
          <w:sz w:val="22"/>
          <w:szCs w:val="22"/>
        </w:rPr>
        <w:t xml:space="preserve"> TL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5EA8C378" w14:textId="77777777" w:rsidR="00504055" w:rsidRPr="00504055" w:rsidRDefault="00504055" w:rsidP="00504055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504055">
        <w:rPr>
          <w:rFonts w:ascii="Arial" w:hAnsi="Arial" w:cs="Arial"/>
          <w:b/>
          <w:bCs/>
          <w:color w:val="FF0000"/>
          <w:sz w:val="22"/>
          <w:szCs w:val="22"/>
        </w:rPr>
        <w:t>SPECIFICATION NO: WR2/T/W-CIVIL/DOM/G01/26/01918</w:t>
      </w:r>
    </w:p>
    <w:p w14:paraId="7F3D5030" w14:textId="0B5FC6A9" w:rsidR="00CA6A6D" w:rsidRDefault="00504055" w:rsidP="00504055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504055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504055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5002005095</w:t>
      </w:r>
      <w:bookmarkStart w:id="0" w:name="_GoBack"/>
      <w:bookmarkEnd w:id="0"/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0F2B94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04055"/>
    <w:rsid w:val="00512CB1"/>
    <w:rsid w:val="00533E91"/>
    <w:rsid w:val="00580259"/>
    <w:rsid w:val="00581BB5"/>
    <w:rsid w:val="00582831"/>
    <w:rsid w:val="005A0354"/>
    <w:rsid w:val="005C07E5"/>
    <w:rsid w:val="0061477D"/>
    <w:rsid w:val="00617A42"/>
    <w:rsid w:val="006525AA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065F1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21</cp:revision>
  <cp:lastPrinted>2020-01-23T06:47:00Z</cp:lastPrinted>
  <dcterms:created xsi:type="dcterms:W3CDTF">2023-12-27T10:41:00Z</dcterms:created>
  <dcterms:modified xsi:type="dcterms:W3CDTF">2026-02-06T08:49:00Z</dcterms:modified>
  <cp:contentStatus/>
</cp:coreProperties>
</file>